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269" w:rsidRDefault="009A6A6C" w:rsidP="006B6269">
      <w:pPr>
        <w:jc w:val="both"/>
      </w:pPr>
      <w:r>
        <w:t>24.01</w:t>
      </w:r>
      <w:r w:rsidR="006B6269">
        <w:t xml:space="preserve">.2024 </w:t>
      </w:r>
      <w:r w:rsidR="006B6269">
        <w:t xml:space="preserve">на базе Школьного </w:t>
      </w:r>
      <w:proofErr w:type="spellStart"/>
      <w:r w:rsidR="006B6269">
        <w:t>Кванториума</w:t>
      </w:r>
      <w:proofErr w:type="spellEnd"/>
      <w:r w:rsidR="006B6269">
        <w:t xml:space="preserve"> прошел  фестиваль «НАУКА 0+», организованный ГБОУ </w:t>
      </w:r>
      <w:proofErr w:type="gramStart"/>
      <w:r w:rsidR="006B6269">
        <w:t>ВО</w:t>
      </w:r>
      <w:proofErr w:type="gramEnd"/>
      <w:r w:rsidR="006B6269">
        <w:t xml:space="preserve"> «</w:t>
      </w:r>
      <w:proofErr w:type="spellStart"/>
      <w:r w:rsidR="006B6269">
        <w:t>Альметьевский</w:t>
      </w:r>
      <w:proofErr w:type="spellEnd"/>
      <w:r w:rsidR="006B6269">
        <w:t xml:space="preserve"> государственный нефтяной институт»</w:t>
      </w:r>
      <w:r w:rsidR="006B6269">
        <w:t xml:space="preserve"> ВШН совместно с МБОУ лицей №2  в формате мастер-классов для обучающихся 4-10</w:t>
      </w:r>
      <w:r w:rsidR="006B6269">
        <w:t xml:space="preserve"> классов. Команду АГНИ в составе 35 человек из преподавателей и студентов возглавлял проректор по учебной работе Иванов Алексей Федорович. На фестивале были представлены кафедры:</w:t>
      </w:r>
      <w:r w:rsidR="006B6269" w:rsidRPr="00CB6D33">
        <w:t xml:space="preserve"> «Автоматизации и информационных технологий» (АИТ),</w:t>
      </w:r>
      <w:r w:rsidR="00433BD8">
        <w:t xml:space="preserve"> </w:t>
      </w:r>
      <w:bookmarkStart w:id="0" w:name="_GoBack"/>
      <w:bookmarkEnd w:id="0"/>
      <w:r w:rsidR="006B6269" w:rsidRPr="00CB6D33">
        <w:t>«Бурения нефтяных и газовых скважин» (БНГС)</w:t>
      </w:r>
      <w:r w:rsidR="006B6269">
        <w:t xml:space="preserve">, </w:t>
      </w:r>
      <w:r w:rsidR="006B6269" w:rsidRPr="00CB6D33">
        <w:t>«Геология»</w:t>
      </w:r>
      <w:r w:rsidR="006B6269">
        <w:t xml:space="preserve">, </w:t>
      </w:r>
      <w:r w:rsidR="006B6269" w:rsidRPr="00CB6D33">
        <w:t>«Разработки и эксплуатация нефтяных и газовых месторождений» (</w:t>
      </w:r>
      <w:proofErr w:type="spellStart"/>
      <w:r w:rsidR="006B6269" w:rsidRPr="00CB6D33">
        <w:t>РиЭНГМ</w:t>
      </w:r>
      <w:proofErr w:type="spellEnd"/>
      <w:r w:rsidR="006B6269" w:rsidRPr="00CB6D33">
        <w:t>)</w:t>
      </w:r>
      <w:r w:rsidR="006B6269">
        <w:t xml:space="preserve">, </w:t>
      </w:r>
      <w:r w:rsidR="006B6269" w:rsidRPr="00CB6D33">
        <w:t>«Транспорта и хранения нефти и газа» (ТХНГ)</w:t>
      </w:r>
      <w:r w:rsidR="006B6269">
        <w:t xml:space="preserve">, </w:t>
      </w:r>
      <w:r w:rsidR="006B6269" w:rsidRPr="00CB6D33">
        <w:t>«Физика и химия» (</w:t>
      </w:r>
      <w:proofErr w:type="spellStart"/>
      <w:r w:rsidR="006B6269" w:rsidRPr="00CB6D33">
        <w:t>ФиХ</w:t>
      </w:r>
      <w:proofErr w:type="spellEnd"/>
      <w:r w:rsidR="006B6269" w:rsidRPr="00CB6D33">
        <w:t>)</w:t>
      </w:r>
      <w:r w:rsidR="006B6269">
        <w:t>,</w:t>
      </w:r>
      <w:r w:rsidR="006B6269" w:rsidRPr="00CB6D33">
        <w:t xml:space="preserve"> «Электро- и теплоэнергетики» (ЭТЭ)</w:t>
      </w:r>
      <w:r w:rsidR="006B6269">
        <w:t xml:space="preserve">, </w:t>
      </w:r>
      <w:r w:rsidR="006B6269" w:rsidRPr="00CB6D33">
        <w:t>«Экономики и управления предприятием» (</w:t>
      </w:r>
      <w:proofErr w:type="spellStart"/>
      <w:r w:rsidR="006B6269" w:rsidRPr="00CB6D33">
        <w:t>ЭиУП</w:t>
      </w:r>
      <w:proofErr w:type="spellEnd"/>
      <w:r w:rsidR="006B6269" w:rsidRPr="00CB6D33">
        <w:t>)</w:t>
      </w:r>
      <w:r w:rsidR="006B6269">
        <w:t xml:space="preserve">, </w:t>
      </w:r>
      <w:r w:rsidR="006B6269" w:rsidRPr="00CB6D33">
        <w:t xml:space="preserve">«Нефтегазового оборудования и технологии машиностроения» </w:t>
      </w:r>
      <w:r w:rsidR="006B6269" w:rsidRPr="00250F13">
        <w:t>(</w:t>
      </w:r>
      <w:proofErr w:type="spellStart"/>
      <w:r w:rsidR="006B6269" w:rsidRPr="00250F13">
        <w:t>НГОиТМ</w:t>
      </w:r>
      <w:proofErr w:type="spellEnd"/>
      <w:r w:rsidR="006B6269" w:rsidRPr="00250F13">
        <w:t>)</w:t>
      </w:r>
      <w:r w:rsidR="006B6269">
        <w:t>.</w:t>
      </w:r>
    </w:p>
    <w:p w:rsidR="006B6269" w:rsidRDefault="006B6269" w:rsidP="006B6269">
      <w:pPr>
        <w:contextualSpacing/>
        <w:jc w:val="both"/>
        <w:rPr>
          <w:szCs w:val="20"/>
        </w:rPr>
      </w:pPr>
      <w:r>
        <w:t>Лицеисты с большим интересом работали на</w:t>
      </w:r>
      <w:r w:rsidRPr="00470569">
        <w:rPr>
          <w:szCs w:val="20"/>
        </w:rPr>
        <w:t xml:space="preserve"> </w:t>
      </w:r>
      <w:r w:rsidRPr="00250F13">
        <w:rPr>
          <w:szCs w:val="20"/>
          <w:lang w:val="en-US"/>
        </w:rPr>
        <w:t>VR</w:t>
      </w:r>
      <w:r w:rsidRPr="00250F13">
        <w:rPr>
          <w:szCs w:val="20"/>
        </w:rPr>
        <w:t>-тренажер</w:t>
      </w:r>
      <w:r>
        <w:rPr>
          <w:szCs w:val="20"/>
        </w:rPr>
        <w:t>е, м</w:t>
      </w:r>
      <w:r>
        <w:t xml:space="preserve">оделировали </w:t>
      </w:r>
      <w:r w:rsidRPr="00250F13">
        <w:rPr>
          <w:szCs w:val="20"/>
        </w:rPr>
        <w:t>3</w:t>
      </w:r>
      <w:r w:rsidRPr="00250F13">
        <w:rPr>
          <w:szCs w:val="20"/>
          <w:lang w:val="en-US"/>
        </w:rPr>
        <w:t>D</w:t>
      </w:r>
      <w:r w:rsidRPr="00CB6D33">
        <w:rPr>
          <w:szCs w:val="20"/>
        </w:rPr>
        <w:t xml:space="preserve"> </w:t>
      </w:r>
      <w:r w:rsidRPr="00250F13">
        <w:rPr>
          <w:szCs w:val="20"/>
        </w:rPr>
        <w:t>ручками</w:t>
      </w:r>
      <w:r>
        <w:t xml:space="preserve">, знакомились с азами </w:t>
      </w:r>
      <w:r w:rsidRPr="00250F13">
        <w:rPr>
          <w:szCs w:val="20"/>
        </w:rPr>
        <w:t>«реверс инжиниринга»</w:t>
      </w:r>
      <w:r>
        <w:rPr>
          <w:szCs w:val="20"/>
        </w:rPr>
        <w:t xml:space="preserve">, собирали «умный дом», изучали устройство и возможности </w:t>
      </w:r>
      <w:r w:rsidRPr="005E106E">
        <w:rPr>
          <w:szCs w:val="20"/>
        </w:rPr>
        <w:t>голографического проектора</w:t>
      </w:r>
      <w:r>
        <w:rPr>
          <w:szCs w:val="20"/>
        </w:rPr>
        <w:t xml:space="preserve">. </w:t>
      </w:r>
    </w:p>
    <w:p w:rsidR="006B6269" w:rsidRDefault="006B6269" w:rsidP="006B6269">
      <w:pPr>
        <w:contextualSpacing/>
        <w:jc w:val="both"/>
        <w:rPr>
          <w:szCs w:val="20"/>
        </w:rPr>
      </w:pPr>
      <w:r>
        <w:rPr>
          <w:szCs w:val="20"/>
        </w:rPr>
        <w:t xml:space="preserve">Мероприятие произвело неизгладимое впечатление на ребят и педагогов лицея. Многие выпускники заинтересовались представленными кафедрами и определились с выбором дальнейшей профессии. </w:t>
      </w:r>
    </w:p>
    <w:p w:rsidR="006B6269" w:rsidRPr="00BA34E5" w:rsidRDefault="006B6269" w:rsidP="006B6269">
      <w:pPr>
        <w:contextualSpacing/>
        <w:jc w:val="both"/>
        <w:rPr>
          <w:szCs w:val="20"/>
        </w:rPr>
      </w:pPr>
      <w:r>
        <w:t xml:space="preserve">В свою очередь, лицеисты провели экскурсию по школьному геологическому музею, продемонстрировав работу цифровых лабораторий </w:t>
      </w:r>
      <w:proofErr w:type="gramStart"/>
      <w:r>
        <w:t>Школьного</w:t>
      </w:r>
      <w:proofErr w:type="gramEnd"/>
      <w:r>
        <w:t xml:space="preserve"> </w:t>
      </w:r>
      <w:proofErr w:type="spellStart"/>
      <w:r>
        <w:t>Кванториума</w:t>
      </w:r>
      <w:proofErr w:type="spellEnd"/>
      <w:r>
        <w:t>.</w:t>
      </w:r>
    </w:p>
    <w:p w:rsidR="006B6269" w:rsidRPr="005C4D1F" w:rsidRDefault="006B6269" w:rsidP="006B6269">
      <w:pPr>
        <w:shd w:val="clear" w:color="auto" w:fill="FFFFFF"/>
        <w:spacing w:before="45" w:after="45" w:line="288" w:lineRule="atLeast"/>
        <w:contextualSpacing/>
        <w:jc w:val="both"/>
        <w:textAlignment w:val="center"/>
        <w:outlineLvl w:val="2"/>
      </w:pPr>
    </w:p>
    <w:p w:rsidR="006B6269" w:rsidRDefault="006B6269" w:rsidP="006B6269">
      <w:pPr>
        <w:jc w:val="both"/>
      </w:pPr>
    </w:p>
    <w:sectPr w:rsidR="006B6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63B"/>
    <w:rsid w:val="0034663B"/>
    <w:rsid w:val="00433BD8"/>
    <w:rsid w:val="006B6269"/>
    <w:rsid w:val="009A6A6C"/>
    <w:rsid w:val="00A6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2024-01-24T06:55:00Z</dcterms:created>
  <dcterms:modified xsi:type="dcterms:W3CDTF">2024-01-24T07:16:00Z</dcterms:modified>
</cp:coreProperties>
</file>